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0"/>
        <w:gridCol w:w="11960"/>
        <w:gridCol w:w="1600"/>
      </w:tblGrid>
      <w:tr w:rsidR="009C1146" w:rsidRPr="009C1146" w:rsidTr="00985975">
        <w:trPr>
          <w:trHeight w:val="76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44"/>
                <w:szCs w:val="44"/>
              </w:rPr>
            </w:pPr>
            <w:r w:rsidRPr="009C1146">
              <w:rPr>
                <w:rFonts w:ascii="細明體" w:eastAsia="細明體" w:hAnsi="細明體" w:cs="Arial" w:hint="eastAsia"/>
                <w:kern w:val="0"/>
                <w:sz w:val="44"/>
                <w:szCs w:val="44"/>
              </w:rPr>
              <w:t>序號</w:t>
            </w:r>
          </w:p>
        </w:tc>
        <w:tc>
          <w:tcPr>
            <w:tcW w:w="1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56"/>
                <w:szCs w:val="56"/>
              </w:rPr>
            </w:pPr>
            <w:proofErr w:type="gramStart"/>
            <w:r w:rsidRPr="009C1146">
              <w:rPr>
                <w:rFonts w:ascii="細明體" w:eastAsia="細明體" w:hAnsi="細明體" w:cs="Arial" w:hint="eastAsia"/>
                <w:kern w:val="0"/>
                <w:sz w:val="56"/>
                <w:szCs w:val="56"/>
              </w:rPr>
              <w:t>共讀書箱</w:t>
            </w:r>
            <w:proofErr w:type="gramEnd"/>
            <w:r w:rsidRPr="009C1146">
              <w:rPr>
                <w:rFonts w:ascii="細明體" w:eastAsia="細明體" w:hAnsi="細明體" w:cs="Arial" w:hint="eastAsia"/>
                <w:kern w:val="0"/>
                <w:sz w:val="56"/>
                <w:szCs w:val="56"/>
              </w:rPr>
              <w:t>書目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32"/>
                <w:szCs w:val="32"/>
              </w:rPr>
            </w:pPr>
            <w:r w:rsidRPr="009C1146">
              <w:rPr>
                <w:rFonts w:ascii="細明體" w:eastAsia="細明體" w:hAnsi="細明體" w:cs="Arial" w:hint="eastAsia"/>
                <w:kern w:val="0"/>
                <w:sz w:val="36"/>
                <w:szCs w:val="32"/>
              </w:rPr>
              <w:t>數量(本)</w:t>
            </w:r>
          </w:p>
        </w:tc>
      </w:tr>
      <w:tr w:rsidR="009C1146" w:rsidRPr="009C1146" w:rsidTr="0098597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46" w:rsidRPr="009C1146" w:rsidRDefault="009C1146" w:rsidP="009C1146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36"/>
                <w:szCs w:val="27"/>
              </w:rPr>
              <w:t>01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</w:pP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克雷的橋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jc w:val="center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27"/>
                <w:szCs w:val="27"/>
              </w:rPr>
              <w:t>30</w:t>
            </w:r>
          </w:p>
        </w:tc>
      </w:tr>
      <w:tr w:rsidR="009C1146" w:rsidRPr="009C1146" w:rsidTr="0098597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46" w:rsidRPr="009C1146" w:rsidRDefault="009C1146" w:rsidP="009C1146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36"/>
                <w:szCs w:val="27"/>
              </w:rPr>
              <w:t>02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</w:pPr>
            <w:proofErr w:type="gramStart"/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阿斯嘉末日</w:t>
            </w:r>
            <w:proofErr w:type="gramEnd"/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: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九個世界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jc w:val="center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27"/>
                <w:szCs w:val="27"/>
              </w:rPr>
              <w:t>30</w:t>
            </w:r>
          </w:p>
        </w:tc>
      </w:tr>
      <w:tr w:rsidR="009C1146" w:rsidRPr="009C1146" w:rsidTr="0098597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46" w:rsidRPr="009C1146" w:rsidRDefault="009C1146" w:rsidP="009C1146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36"/>
                <w:szCs w:val="27"/>
              </w:rPr>
              <w:t>03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</w:pP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不簡單女孩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.3.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眼光獨到的女孩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 xml:space="preserve">: 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派翠西亞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.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巴斯醫師的故事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jc w:val="center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27"/>
                <w:szCs w:val="27"/>
              </w:rPr>
              <w:t>30</w:t>
            </w:r>
          </w:p>
        </w:tc>
      </w:tr>
      <w:tr w:rsidR="009C1146" w:rsidRPr="009C1146" w:rsidTr="0098597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46" w:rsidRPr="009C1146" w:rsidRDefault="009C1146" w:rsidP="009C1146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36"/>
                <w:szCs w:val="27"/>
              </w:rPr>
              <w:t>04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</w:pPr>
            <w:proofErr w:type="gramStart"/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少年廚俠</w:t>
            </w:r>
            <w:proofErr w:type="gramEnd"/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.1.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兩王的心結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jc w:val="center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27"/>
                <w:szCs w:val="27"/>
              </w:rPr>
              <w:t>30</w:t>
            </w:r>
          </w:p>
        </w:tc>
      </w:tr>
      <w:tr w:rsidR="009C1146" w:rsidRPr="009C1146" w:rsidTr="0098597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46" w:rsidRPr="009C1146" w:rsidRDefault="009C1146" w:rsidP="009C1146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36"/>
                <w:szCs w:val="27"/>
              </w:rPr>
              <w:t>05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</w:pP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不簡單女孩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.1.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用圖像思考的女孩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 xml:space="preserve"> : 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動物學家天寶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.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葛蘭汀的故事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jc w:val="center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27"/>
                <w:szCs w:val="27"/>
              </w:rPr>
              <w:t>30</w:t>
            </w:r>
          </w:p>
        </w:tc>
      </w:tr>
      <w:tr w:rsidR="009C1146" w:rsidRPr="009C1146" w:rsidTr="0098597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46" w:rsidRPr="009C1146" w:rsidRDefault="009C1146" w:rsidP="009C1146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36"/>
                <w:szCs w:val="27"/>
              </w:rPr>
              <w:t>06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</w:pP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阿國在蘇花公路上騎單車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jc w:val="center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27"/>
                <w:szCs w:val="27"/>
              </w:rPr>
              <w:t>30</w:t>
            </w:r>
          </w:p>
        </w:tc>
      </w:tr>
      <w:tr w:rsidR="009C1146" w:rsidRPr="009C1146" w:rsidTr="0098597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46" w:rsidRPr="009C1146" w:rsidRDefault="009C1146" w:rsidP="009C1146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36"/>
                <w:szCs w:val="27"/>
              </w:rPr>
              <w:t>07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</w:pPr>
            <w:proofErr w:type="gramStart"/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中學生晨讀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10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分鐘</w:t>
            </w:r>
            <w:proofErr w:type="gramEnd"/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: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運動故事集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jc w:val="center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27"/>
                <w:szCs w:val="27"/>
              </w:rPr>
              <w:t>30</w:t>
            </w:r>
          </w:p>
        </w:tc>
      </w:tr>
      <w:tr w:rsidR="009C1146" w:rsidRPr="009C1146" w:rsidTr="0098597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46" w:rsidRPr="009C1146" w:rsidRDefault="009C1146" w:rsidP="009C1146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36"/>
                <w:szCs w:val="27"/>
              </w:rPr>
              <w:t>08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</w:pP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少年讀史記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.1.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帝王之路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jc w:val="center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27"/>
                <w:szCs w:val="27"/>
              </w:rPr>
              <w:t>30</w:t>
            </w:r>
          </w:p>
        </w:tc>
      </w:tr>
      <w:tr w:rsidR="009C1146" w:rsidRPr="009C1146" w:rsidTr="0098597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46" w:rsidRPr="009C1146" w:rsidRDefault="009C1146" w:rsidP="009C1146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36"/>
                <w:szCs w:val="27"/>
              </w:rPr>
              <w:t>09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</w:pP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跑道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jc w:val="center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27"/>
                <w:szCs w:val="27"/>
              </w:rPr>
              <w:t>25</w:t>
            </w:r>
          </w:p>
        </w:tc>
      </w:tr>
      <w:tr w:rsidR="009C1146" w:rsidRPr="009C1146" w:rsidTr="0098597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46" w:rsidRPr="009C1146" w:rsidRDefault="009C1146" w:rsidP="009C1146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36"/>
                <w:szCs w:val="27"/>
              </w:rPr>
              <w:t>10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</w:pP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怪談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: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日版＜＜聊齋＞＞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jc w:val="center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27"/>
                <w:szCs w:val="27"/>
              </w:rPr>
              <w:t>30</w:t>
            </w:r>
          </w:p>
        </w:tc>
      </w:tr>
      <w:tr w:rsidR="009C1146" w:rsidRPr="009C1146" w:rsidTr="0098597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46" w:rsidRPr="009C1146" w:rsidRDefault="009C1146" w:rsidP="009C1146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36"/>
                <w:szCs w:val="27"/>
              </w:rPr>
              <w:lastRenderedPageBreak/>
              <w:t>11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C1146">
            <w:pPr>
              <w:widowControl/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</w:pP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時間的女兒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jc w:val="center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27"/>
                <w:szCs w:val="27"/>
              </w:rPr>
              <w:t>30</w:t>
            </w:r>
          </w:p>
        </w:tc>
      </w:tr>
      <w:tr w:rsidR="009C1146" w:rsidRPr="009C1146" w:rsidTr="0098597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46" w:rsidRPr="009C1146" w:rsidRDefault="009C1146" w:rsidP="009C1146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36"/>
                <w:szCs w:val="27"/>
              </w:rPr>
              <w:t>12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C1146">
            <w:pPr>
              <w:widowControl/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</w:pPr>
            <w:proofErr w:type="gramStart"/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唐朝有嘻哈</w:t>
            </w:r>
            <w:proofErr w:type="gramEnd"/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: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唐詩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Hip-Hop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新解。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jc w:val="center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27"/>
                <w:szCs w:val="27"/>
              </w:rPr>
              <w:t>25</w:t>
            </w:r>
          </w:p>
        </w:tc>
      </w:tr>
      <w:tr w:rsidR="009C1146" w:rsidRPr="009C1146" w:rsidTr="0098597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46" w:rsidRPr="009C1146" w:rsidRDefault="009C1146" w:rsidP="009C1146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36"/>
                <w:szCs w:val="27"/>
              </w:rPr>
              <w:t>13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C1146">
            <w:pPr>
              <w:widowControl/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</w:pP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不簡單女孩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.2.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有數學頭腦的女孩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 xml:space="preserve">: 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工程師瑞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.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蒙</w:t>
            </w:r>
            <w:proofErr w:type="gramStart"/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特</w:t>
            </w:r>
            <w:proofErr w:type="gramEnd"/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固的故事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jc w:val="center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27"/>
                <w:szCs w:val="27"/>
              </w:rPr>
              <w:t>30</w:t>
            </w:r>
          </w:p>
        </w:tc>
      </w:tr>
      <w:tr w:rsidR="009C1146" w:rsidRPr="009C1146" w:rsidTr="0098597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46" w:rsidRPr="009C1146" w:rsidRDefault="009C1146" w:rsidP="009C1146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36"/>
                <w:szCs w:val="27"/>
              </w:rPr>
              <w:t>14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C1146">
            <w:pPr>
              <w:widowControl/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</w:pP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修煉前傳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: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未知樹的預言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jc w:val="center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27"/>
                <w:szCs w:val="27"/>
              </w:rPr>
              <w:t>25</w:t>
            </w:r>
          </w:p>
        </w:tc>
      </w:tr>
      <w:tr w:rsidR="009C1146" w:rsidRPr="009C1146" w:rsidTr="0098597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46" w:rsidRPr="009C1146" w:rsidRDefault="009C1146" w:rsidP="009C1146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36"/>
                <w:szCs w:val="27"/>
              </w:rPr>
              <w:t>15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C1146">
            <w:pPr>
              <w:widowControl/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</w:pP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路易。青春。練習曲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jc w:val="center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27"/>
                <w:szCs w:val="27"/>
              </w:rPr>
              <w:t>15</w:t>
            </w:r>
          </w:p>
        </w:tc>
      </w:tr>
      <w:tr w:rsidR="009C1146" w:rsidRPr="009C1146" w:rsidTr="0098597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46" w:rsidRPr="009C1146" w:rsidRDefault="009C1146" w:rsidP="009C1146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36"/>
                <w:szCs w:val="27"/>
              </w:rPr>
              <w:t>16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C1146">
            <w:pPr>
              <w:widowControl/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</w:pP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重返英雄爭霸的故事現場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jc w:val="center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27"/>
                <w:szCs w:val="27"/>
              </w:rPr>
              <w:t>30</w:t>
            </w:r>
          </w:p>
        </w:tc>
      </w:tr>
      <w:tr w:rsidR="009C1146" w:rsidRPr="009C1146" w:rsidTr="0098597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46" w:rsidRPr="009C1146" w:rsidRDefault="009C1146" w:rsidP="009C1146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36"/>
                <w:szCs w:val="27"/>
              </w:rPr>
              <w:t>17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C1146">
            <w:pPr>
              <w:widowControl/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</w:pP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仙靈傳奇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2</w:t>
            </w:r>
            <w:proofErr w:type="gramStart"/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詞靈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jc w:val="center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27"/>
                <w:szCs w:val="27"/>
              </w:rPr>
              <w:t>30</w:t>
            </w:r>
          </w:p>
        </w:tc>
      </w:tr>
      <w:tr w:rsidR="009C1146" w:rsidRPr="009C1146" w:rsidTr="0098597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46" w:rsidRPr="009C1146" w:rsidRDefault="009C1146" w:rsidP="009C1146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36"/>
                <w:szCs w:val="27"/>
              </w:rPr>
              <w:t>18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C1146">
            <w:pPr>
              <w:widowControl/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</w:pP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冰</w:t>
            </w:r>
            <w:proofErr w:type="gramStart"/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海之鯨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jc w:val="center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27"/>
                <w:szCs w:val="27"/>
              </w:rPr>
              <w:t>30</w:t>
            </w:r>
          </w:p>
        </w:tc>
      </w:tr>
      <w:tr w:rsidR="009C1146" w:rsidRPr="009C1146" w:rsidTr="0098597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46" w:rsidRPr="009C1146" w:rsidRDefault="009C1146" w:rsidP="009C1146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36"/>
                <w:szCs w:val="27"/>
              </w:rPr>
              <w:t>19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C1146">
            <w:pPr>
              <w:widowControl/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</w:pP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仙靈</w:t>
            </w:r>
            <w:proofErr w:type="gramStart"/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傳奇詩魂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jc w:val="center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27"/>
                <w:szCs w:val="27"/>
              </w:rPr>
              <w:t>30</w:t>
            </w:r>
          </w:p>
        </w:tc>
      </w:tr>
      <w:tr w:rsidR="009C1146" w:rsidRPr="009C1146" w:rsidTr="0098597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46" w:rsidRPr="009C1146" w:rsidRDefault="009C1146" w:rsidP="009C1146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36"/>
                <w:szCs w:val="27"/>
              </w:rPr>
              <w:t>20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C1146">
            <w:pPr>
              <w:widowControl/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</w:pP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ACME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簡明英漢字典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(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備註：</w:t>
            </w:r>
            <w:r w:rsidRPr="009C1146">
              <w:rPr>
                <w:rFonts w:ascii="Courier New" w:eastAsia="新細明體" w:hAnsi="Courier New" w:cs="Arial"/>
                <w:color w:val="FF0000"/>
                <w:kern w:val="0"/>
                <w:sz w:val="40"/>
                <w:szCs w:val="29"/>
              </w:rPr>
              <w:t>工具書只作為課堂教學使用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jc w:val="center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27"/>
                <w:szCs w:val="27"/>
              </w:rPr>
              <w:t>30</w:t>
            </w:r>
          </w:p>
        </w:tc>
      </w:tr>
      <w:tr w:rsidR="009C1146" w:rsidRPr="009C1146" w:rsidTr="0098597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46" w:rsidRPr="009C1146" w:rsidRDefault="009C1146" w:rsidP="009C1146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36"/>
                <w:szCs w:val="27"/>
              </w:rPr>
              <w:t>21</w:t>
            </w:r>
          </w:p>
        </w:tc>
        <w:tc>
          <w:tcPr>
            <w:tcW w:w="1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C1146">
            <w:pPr>
              <w:widowControl/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</w:pP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ACME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簡明英漢字典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(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備註：</w:t>
            </w:r>
            <w:r w:rsidRPr="009C1146">
              <w:rPr>
                <w:rFonts w:ascii="Courier New" w:eastAsia="新細明體" w:hAnsi="Courier New" w:cs="Arial"/>
                <w:color w:val="FF0000"/>
                <w:kern w:val="0"/>
                <w:sz w:val="40"/>
                <w:szCs w:val="29"/>
              </w:rPr>
              <w:t>工具書只作為課堂教學使用</w:t>
            </w:r>
            <w:r w:rsidRPr="009C1146">
              <w:rPr>
                <w:rFonts w:ascii="Courier New" w:eastAsia="新細明體" w:hAnsi="Courier New" w:cs="Arial"/>
                <w:color w:val="000000"/>
                <w:kern w:val="0"/>
                <w:sz w:val="40"/>
                <w:szCs w:val="29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46" w:rsidRPr="009C1146" w:rsidRDefault="009C1146" w:rsidP="00985975">
            <w:pPr>
              <w:widowControl/>
              <w:jc w:val="center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9C1146">
              <w:rPr>
                <w:rFonts w:ascii="Arial" w:eastAsia="新細明體" w:hAnsi="Arial" w:cs="Arial"/>
                <w:kern w:val="0"/>
                <w:sz w:val="27"/>
                <w:szCs w:val="27"/>
              </w:rPr>
              <w:t>30</w:t>
            </w:r>
          </w:p>
        </w:tc>
      </w:tr>
    </w:tbl>
    <w:p w:rsidR="006D66B1" w:rsidRDefault="006D66B1">
      <w:bookmarkStart w:id="0" w:name="_GoBack"/>
      <w:bookmarkEnd w:id="0"/>
    </w:p>
    <w:sectPr w:rsidR="006D66B1" w:rsidSect="009C1146">
      <w:pgSz w:w="16838" w:h="11906" w:orient="landscape"/>
      <w:pgMar w:top="1276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46"/>
    <w:rsid w:val="006D66B1"/>
    <w:rsid w:val="00985975"/>
    <w:rsid w:val="009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407</Characters>
  <Application>Microsoft Office Word</Application>
  <DocSecurity>0</DocSecurity>
  <Lines>3</Lines>
  <Paragraphs>1</Paragraphs>
  <ScaleCrop>false</ScaleCrop>
  <Company>HOME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2020-07-01T13:41:00Z</cp:lastPrinted>
  <dcterms:created xsi:type="dcterms:W3CDTF">2020-07-01T13:39:00Z</dcterms:created>
  <dcterms:modified xsi:type="dcterms:W3CDTF">2020-07-01T13:42:00Z</dcterms:modified>
</cp:coreProperties>
</file>